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4F" w:rsidRDefault="001B174F" w:rsidP="001B174F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1B174F" w:rsidRPr="00F04B3A" w:rsidRDefault="001B174F" w:rsidP="001B174F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>циона, утвержденного постановлением администрации Партизанского городского округа от 22 марта</w:t>
      </w:r>
      <w:r w:rsidRPr="00F04B3A">
        <w:rPr>
          <w:sz w:val="24"/>
        </w:rPr>
        <w:t xml:space="preserve"> 20</w:t>
      </w:r>
      <w:r>
        <w:rPr>
          <w:sz w:val="24"/>
        </w:rPr>
        <w:t>22</w:t>
      </w:r>
      <w:r w:rsidRPr="00F04B3A">
        <w:rPr>
          <w:sz w:val="24"/>
        </w:rPr>
        <w:t>г. №</w:t>
      </w:r>
      <w:r>
        <w:rPr>
          <w:sz w:val="24"/>
        </w:rPr>
        <w:t xml:space="preserve"> 400-</w:t>
      </w:r>
      <w:r w:rsidRPr="00F04B3A">
        <w:rPr>
          <w:sz w:val="24"/>
        </w:rPr>
        <w:t xml:space="preserve"> па  </w:t>
      </w:r>
    </w:p>
    <w:p w:rsidR="001B174F" w:rsidRPr="0080780F" w:rsidRDefault="001B174F" w:rsidP="001B174F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1B174F" w:rsidRPr="004E6582" w:rsidRDefault="001B174F" w:rsidP="001B174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1B174F" w:rsidRPr="004E6582" w:rsidRDefault="001B174F" w:rsidP="001B174F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B174F" w:rsidRPr="004E6582" w:rsidRDefault="001B174F" w:rsidP="001B174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1B174F" w:rsidRPr="004E6582" w:rsidRDefault="001B174F" w:rsidP="001B174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1B174F" w:rsidRPr="004E6582" w:rsidRDefault="001B174F" w:rsidP="001B174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1B174F" w:rsidRPr="004E6582" w:rsidRDefault="001B174F" w:rsidP="001B174F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B174F" w:rsidRPr="004E6582" w:rsidRDefault="001B174F" w:rsidP="001B174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1B174F" w:rsidRPr="004E6582" w:rsidRDefault="001B174F" w:rsidP="001B174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1B174F" w:rsidRPr="004E6582" w:rsidRDefault="001B174F" w:rsidP="001B174F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1B174F" w:rsidRPr="004E6582" w:rsidTr="00D252EB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174F" w:rsidRPr="004E6582" w:rsidRDefault="001B174F" w:rsidP="00D252EB">
            <w:pPr>
              <w:rPr>
                <w:rFonts w:ascii="Calibri" w:hAnsi="Calibri"/>
                <w:sz w:val="24"/>
              </w:rPr>
            </w:pPr>
          </w:p>
        </w:tc>
      </w:tr>
      <w:tr w:rsidR="001B174F" w:rsidRPr="004E6582" w:rsidTr="00D252EB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174F" w:rsidRPr="004E6582" w:rsidRDefault="001B174F" w:rsidP="00D252EB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1B174F" w:rsidRPr="004E6582" w:rsidTr="00D252EB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174F" w:rsidRPr="004E6582" w:rsidRDefault="001B174F" w:rsidP="00D252EB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1B174F" w:rsidRPr="004E6582" w:rsidRDefault="001B174F" w:rsidP="001B174F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1B174F" w:rsidRPr="004E6582" w:rsidRDefault="001B174F" w:rsidP="001B174F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1B174F" w:rsidRPr="004E6582" w:rsidRDefault="001B174F" w:rsidP="001B174F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1B174F" w:rsidRPr="004E6582" w:rsidRDefault="001B174F" w:rsidP="001B174F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1B174F" w:rsidRPr="004E6582" w:rsidRDefault="001B174F" w:rsidP="001B174F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</w:t>
      </w:r>
    </w:p>
    <w:p w:rsidR="001B174F" w:rsidRPr="004E6582" w:rsidRDefault="001B174F" w:rsidP="001B174F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1B174F" w:rsidRPr="004E6582" w:rsidRDefault="001B174F" w:rsidP="001B174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1B174F" w:rsidRPr="004E6582" w:rsidRDefault="001B174F" w:rsidP="001B174F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1B174F" w:rsidRPr="004E6582" w:rsidRDefault="001B174F" w:rsidP="001B174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1B174F" w:rsidRPr="004E6582" w:rsidRDefault="001B174F" w:rsidP="001B174F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1B174F" w:rsidRPr="004E6582" w:rsidRDefault="001B174F" w:rsidP="001B174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1B174F" w:rsidRPr="004E6582" w:rsidRDefault="001B174F" w:rsidP="001B174F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1B174F" w:rsidRPr="004E6582" w:rsidRDefault="001B174F" w:rsidP="001B174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1B174F" w:rsidRDefault="001B174F" w:rsidP="001B174F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1B174F" w:rsidRPr="004E6582" w:rsidRDefault="001B174F" w:rsidP="001B174F">
      <w:pPr>
        <w:pStyle w:val="a5"/>
        <w:tabs>
          <w:tab w:val="left" w:pos="567"/>
        </w:tabs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B174F" w:rsidRDefault="001B174F" w:rsidP="001B174F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 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B174F" w:rsidRPr="004E6582" w:rsidRDefault="001B174F" w:rsidP="001B174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1B174F" w:rsidRPr="004E6582" w:rsidRDefault="001B174F" w:rsidP="001B174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1B174F" w:rsidRPr="004E6582" w:rsidRDefault="001B174F" w:rsidP="001B174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1B174F" w:rsidRPr="004E6582" w:rsidRDefault="001B174F" w:rsidP="001B174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1B174F" w:rsidRPr="004E6582" w:rsidRDefault="001B174F" w:rsidP="001B174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1B174F" w:rsidRPr="004E6582" w:rsidRDefault="001B174F" w:rsidP="001B174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1B174F" w:rsidRPr="004E6582" w:rsidRDefault="001B174F" w:rsidP="001B174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1B174F" w:rsidRPr="004E6582" w:rsidRDefault="001B174F" w:rsidP="001B174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1B174F" w:rsidRPr="004E6582" w:rsidRDefault="001B174F" w:rsidP="001B174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1B174F" w:rsidRPr="004E6582" w:rsidRDefault="001B174F" w:rsidP="001B174F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1B174F" w:rsidRPr="004E6582" w:rsidRDefault="001B174F" w:rsidP="001B17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1B174F" w:rsidRPr="004E6582" w:rsidRDefault="001B174F" w:rsidP="001B17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1B174F" w:rsidRPr="004E6582" w:rsidRDefault="001B174F" w:rsidP="001B174F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1B174F" w:rsidRPr="004E6582" w:rsidRDefault="001B174F" w:rsidP="001B17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1B174F" w:rsidRPr="004E6582" w:rsidRDefault="001B174F" w:rsidP="001B174F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1B174F" w:rsidRPr="004E6582" w:rsidRDefault="001B174F" w:rsidP="001B17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1B174F" w:rsidRPr="004E6582" w:rsidRDefault="001B174F" w:rsidP="001B17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1B174F" w:rsidRPr="004E6582" w:rsidRDefault="001B174F" w:rsidP="001B17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1B174F" w:rsidRPr="004E6582" w:rsidRDefault="001B174F" w:rsidP="001B17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1B174F" w:rsidRPr="004E6582" w:rsidRDefault="001B174F" w:rsidP="001B17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1B174F" w:rsidRPr="004E6582" w:rsidRDefault="001B174F" w:rsidP="001B17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1B174F" w:rsidRPr="004E6582" w:rsidRDefault="001B174F" w:rsidP="001B174F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1B174F" w:rsidRPr="004E6582" w:rsidRDefault="001B174F" w:rsidP="001B174F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1B174F" w:rsidRPr="004E6582" w:rsidRDefault="001B174F" w:rsidP="001B174F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1B174F" w:rsidRPr="004E6582" w:rsidRDefault="001B174F" w:rsidP="001B17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 xml:space="preserve">Приложение: </w:t>
      </w:r>
    </w:p>
    <w:p w:rsidR="001B174F" w:rsidRPr="004E6582" w:rsidRDefault="001B174F" w:rsidP="001B17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1B174F" w:rsidRPr="004E6582" w:rsidRDefault="001B174F" w:rsidP="001B174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1B174F" w:rsidRPr="004E6582" w:rsidRDefault="001B174F" w:rsidP="001B174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1B174F" w:rsidRPr="004E6582" w:rsidRDefault="001B174F" w:rsidP="001B174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1B174F" w:rsidRPr="004E6582" w:rsidRDefault="001B174F" w:rsidP="001B174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1B174F" w:rsidRPr="004E6582" w:rsidRDefault="001B174F" w:rsidP="001B174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1B174F" w:rsidRPr="004E6582" w:rsidRDefault="001B174F" w:rsidP="001B174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1B174F" w:rsidRPr="004E6582" w:rsidRDefault="001B174F" w:rsidP="001B174F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000000" w:rsidRDefault="001B174F"/>
    <w:sectPr w:rsidR="00000000" w:rsidSect="001B174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1B174F"/>
    <w:rsid w:val="001B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17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1B174F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1B174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1B174F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2022-03-28T02:48:00Z</dcterms:created>
  <dcterms:modified xsi:type="dcterms:W3CDTF">2022-03-28T02:49:00Z</dcterms:modified>
</cp:coreProperties>
</file>